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7582" w14:textId="77777777" w:rsidR="00516845" w:rsidRDefault="00516845">
      <w:pPr>
        <w:rPr>
          <w:rFonts w:hint="eastAsia"/>
        </w:rPr>
      </w:pPr>
      <w:r>
        <w:rPr>
          <w:rFonts w:hint="eastAsia"/>
        </w:rPr>
        <w:t>拼搏成语大全 四字成语</w:t>
      </w:r>
    </w:p>
    <w:p w14:paraId="4452CC25" w14:textId="77777777" w:rsidR="00516845" w:rsidRDefault="00516845">
      <w:pPr>
        <w:rPr>
          <w:rFonts w:hint="eastAsia"/>
        </w:rPr>
      </w:pPr>
    </w:p>
    <w:p w14:paraId="25C15490" w14:textId="77777777" w:rsidR="00516845" w:rsidRDefault="00516845">
      <w:pPr>
        <w:rPr>
          <w:rFonts w:hint="eastAsia"/>
        </w:rPr>
      </w:pPr>
      <w:r>
        <w:rPr>
          <w:rFonts w:hint="eastAsia"/>
        </w:rPr>
        <w:t>在中国悠久的文化历史中，四字成语承载着先人的智慧与哲思，它们以简练的语言表达深刻的道理。而那些与“拼搏”相关的四字成语更是激励人们奋发向上、勇往直前的宝贵财富。这些成语不仅能够丰富我们的语言表达，更能为我们在人生道路上注入强大的精神动力。</w:t>
      </w:r>
    </w:p>
    <w:p w14:paraId="1B8458B3" w14:textId="77777777" w:rsidR="00516845" w:rsidRDefault="00516845">
      <w:pPr>
        <w:rPr>
          <w:rFonts w:hint="eastAsia"/>
        </w:rPr>
      </w:pPr>
    </w:p>
    <w:p w14:paraId="51B92493" w14:textId="77777777" w:rsidR="00516845" w:rsidRDefault="00516845">
      <w:pPr>
        <w:rPr>
          <w:rFonts w:hint="eastAsia"/>
        </w:rPr>
      </w:pPr>
    </w:p>
    <w:p w14:paraId="58EB4AC6" w14:textId="77777777" w:rsidR="00516845" w:rsidRDefault="00516845">
      <w:pPr>
        <w:rPr>
          <w:rFonts w:hint="eastAsia"/>
        </w:rPr>
      </w:pPr>
      <w:r>
        <w:rPr>
          <w:rFonts w:hint="eastAsia"/>
        </w:rPr>
        <w:t>奋发图强</w:t>
      </w:r>
    </w:p>
    <w:p w14:paraId="07439086" w14:textId="77777777" w:rsidR="00516845" w:rsidRDefault="00516845">
      <w:pPr>
        <w:rPr>
          <w:rFonts w:hint="eastAsia"/>
        </w:rPr>
      </w:pPr>
    </w:p>
    <w:p w14:paraId="713C8B14" w14:textId="77777777" w:rsidR="00516845" w:rsidRDefault="00516845">
      <w:pPr>
        <w:rPr>
          <w:rFonts w:hint="eastAsia"/>
        </w:rPr>
      </w:pPr>
      <w:r>
        <w:rPr>
          <w:rFonts w:hint="eastAsia"/>
        </w:rPr>
        <w:t>“奋发图强”是一个极具鼓舞人心的成语，意指振作精神，努力谋求强盛。这个成语常用来形容一个人或一个集体在面临困境时，不甘落后，积极进取的态度。无论是个人成长还是国家发展，“奋发图强”都是一种不可或缺的精神力量。它提醒我们，在面对挑战时，唯有坚定信念、全力以赴，才能实现目标。</w:t>
      </w:r>
    </w:p>
    <w:p w14:paraId="20410FB9" w14:textId="77777777" w:rsidR="00516845" w:rsidRDefault="00516845">
      <w:pPr>
        <w:rPr>
          <w:rFonts w:hint="eastAsia"/>
        </w:rPr>
      </w:pPr>
    </w:p>
    <w:p w14:paraId="05F4A384" w14:textId="77777777" w:rsidR="00516845" w:rsidRDefault="00516845">
      <w:pPr>
        <w:rPr>
          <w:rFonts w:hint="eastAsia"/>
        </w:rPr>
      </w:pPr>
    </w:p>
    <w:p w14:paraId="2F0432B8" w14:textId="77777777" w:rsidR="00516845" w:rsidRDefault="00516845">
      <w:pPr>
        <w:rPr>
          <w:rFonts w:hint="eastAsia"/>
        </w:rPr>
      </w:pPr>
      <w:r>
        <w:rPr>
          <w:rFonts w:hint="eastAsia"/>
        </w:rPr>
        <w:t>百折不挠</w:t>
      </w:r>
    </w:p>
    <w:p w14:paraId="49898F74" w14:textId="77777777" w:rsidR="00516845" w:rsidRDefault="00516845">
      <w:pPr>
        <w:rPr>
          <w:rFonts w:hint="eastAsia"/>
        </w:rPr>
      </w:pPr>
    </w:p>
    <w:p w14:paraId="6F58DB48" w14:textId="77777777" w:rsidR="00516845" w:rsidRDefault="00516845">
      <w:pPr>
        <w:rPr>
          <w:rFonts w:hint="eastAsia"/>
        </w:rPr>
      </w:pPr>
      <w:r>
        <w:rPr>
          <w:rFonts w:hint="eastAsia"/>
        </w:rPr>
        <w:t>“百折不挠”是另一个充满力量的成语，意为无论遭受多少挫折，都不屈服、不退缩。这种坚韧不拔的精神正是拼搏过程中最宝贵的品质之一。生活中，我们难免会遇到各种困难和阻碍，但正是这种坚持到底的决心，让我们能够在逆境中不断成长，最终走向成功。</w:t>
      </w:r>
    </w:p>
    <w:p w14:paraId="66676D95" w14:textId="77777777" w:rsidR="00516845" w:rsidRDefault="00516845">
      <w:pPr>
        <w:rPr>
          <w:rFonts w:hint="eastAsia"/>
        </w:rPr>
      </w:pPr>
    </w:p>
    <w:p w14:paraId="45748858" w14:textId="77777777" w:rsidR="00516845" w:rsidRDefault="00516845">
      <w:pPr>
        <w:rPr>
          <w:rFonts w:hint="eastAsia"/>
        </w:rPr>
      </w:pPr>
    </w:p>
    <w:p w14:paraId="58C150AC" w14:textId="77777777" w:rsidR="00516845" w:rsidRDefault="00516845">
      <w:pPr>
        <w:rPr>
          <w:rFonts w:hint="eastAsia"/>
        </w:rPr>
      </w:pPr>
      <w:r>
        <w:rPr>
          <w:rFonts w:hint="eastAsia"/>
        </w:rPr>
        <w:t>披荆斩棘</w:t>
      </w:r>
    </w:p>
    <w:p w14:paraId="4F4E2892" w14:textId="77777777" w:rsidR="00516845" w:rsidRDefault="00516845">
      <w:pPr>
        <w:rPr>
          <w:rFonts w:hint="eastAsia"/>
        </w:rPr>
      </w:pPr>
    </w:p>
    <w:p w14:paraId="1562062C" w14:textId="77777777" w:rsidR="00516845" w:rsidRDefault="00516845">
      <w:pPr>
        <w:rPr>
          <w:rFonts w:hint="eastAsia"/>
        </w:rPr>
      </w:pPr>
      <w:r>
        <w:rPr>
          <w:rFonts w:hint="eastAsia"/>
        </w:rPr>
        <w:t>“披荆斩棘”形象地描绘了开拓者在前行路上清除障碍、勇往直前的情景。这个成语适用于那些敢于迎接挑战、开辟新天地的人们。它告诉我们，只有具备无畏的勇气和行动力，才能突破重重难关，开创属于自己的辉煌未来。</w:t>
      </w:r>
    </w:p>
    <w:p w14:paraId="7267E15D" w14:textId="77777777" w:rsidR="00516845" w:rsidRDefault="00516845">
      <w:pPr>
        <w:rPr>
          <w:rFonts w:hint="eastAsia"/>
        </w:rPr>
      </w:pPr>
    </w:p>
    <w:p w14:paraId="52BB6A5A" w14:textId="77777777" w:rsidR="00516845" w:rsidRDefault="00516845">
      <w:pPr>
        <w:rPr>
          <w:rFonts w:hint="eastAsia"/>
        </w:rPr>
      </w:pPr>
    </w:p>
    <w:p w14:paraId="4679DEF3" w14:textId="77777777" w:rsidR="00516845" w:rsidRDefault="00516845">
      <w:pPr>
        <w:rPr>
          <w:rFonts w:hint="eastAsia"/>
        </w:rPr>
      </w:pPr>
      <w:r>
        <w:rPr>
          <w:rFonts w:hint="eastAsia"/>
        </w:rPr>
        <w:t>废寝忘食</w:t>
      </w:r>
    </w:p>
    <w:p w14:paraId="3A822B25" w14:textId="77777777" w:rsidR="00516845" w:rsidRDefault="00516845">
      <w:pPr>
        <w:rPr>
          <w:rFonts w:hint="eastAsia"/>
        </w:rPr>
      </w:pPr>
    </w:p>
    <w:p w14:paraId="4741B7A9" w14:textId="77777777" w:rsidR="00516845" w:rsidRDefault="00516845">
      <w:pPr>
        <w:rPr>
          <w:rFonts w:hint="eastAsia"/>
        </w:rPr>
      </w:pPr>
      <w:r>
        <w:rPr>
          <w:rFonts w:hint="eastAsia"/>
        </w:rPr>
        <w:t>“废寝忘食”体现了人们对事业或理想的执着追求，甚至可以忽略休息和饮食。虽然现代社会提倡劳逸结合，但在某些关键时刻，为了达成重要目标，适度的投入和付出是必不可少的。这个成语提醒我们，真正的拼搏需要全身心的投入和专注。</w:t>
      </w:r>
    </w:p>
    <w:p w14:paraId="22C3128E" w14:textId="77777777" w:rsidR="00516845" w:rsidRDefault="00516845">
      <w:pPr>
        <w:rPr>
          <w:rFonts w:hint="eastAsia"/>
        </w:rPr>
      </w:pPr>
    </w:p>
    <w:p w14:paraId="44524C7A" w14:textId="77777777" w:rsidR="00516845" w:rsidRDefault="00516845">
      <w:pPr>
        <w:rPr>
          <w:rFonts w:hint="eastAsia"/>
        </w:rPr>
      </w:pPr>
    </w:p>
    <w:p w14:paraId="2FFCB2FF" w14:textId="77777777" w:rsidR="00516845" w:rsidRDefault="00516845">
      <w:pPr>
        <w:rPr>
          <w:rFonts w:hint="eastAsia"/>
        </w:rPr>
      </w:pPr>
      <w:r>
        <w:rPr>
          <w:rFonts w:hint="eastAsia"/>
        </w:rPr>
        <w:t>持之以恒</w:t>
      </w:r>
    </w:p>
    <w:p w14:paraId="1C172968" w14:textId="77777777" w:rsidR="00516845" w:rsidRDefault="00516845">
      <w:pPr>
        <w:rPr>
          <w:rFonts w:hint="eastAsia"/>
        </w:rPr>
      </w:pPr>
    </w:p>
    <w:p w14:paraId="6A7B7409" w14:textId="77777777" w:rsidR="00516845" w:rsidRDefault="00516845">
      <w:pPr>
        <w:rPr>
          <w:rFonts w:hint="eastAsia"/>
        </w:rPr>
      </w:pPr>
      <w:r>
        <w:rPr>
          <w:rFonts w:hint="eastAsia"/>
        </w:rPr>
        <w:t>“持之以恒”强调的是持久性和毅力的重要性。任何伟大的成就都不是一蹴而就的，而是通过长期的努力积累而成。在这个瞬息万变的时代，保持初心、坚持不懈显得尤为重要。只有将短期的热情转化为长期的行动，才能真正实现自己的梦想。</w:t>
      </w:r>
    </w:p>
    <w:p w14:paraId="5AF26A14" w14:textId="77777777" w:rsidR="00516845" w:rsidRDefault="00516845">
      <w:pPr>
        <w:rPr>
          <w:rFonts w:hint="eastAsia"/>
        </w:rPr>
      </w:pPr>
    </w:p>
    <w:p w14:paraId="418BA1E0" w14:textId="77777777" w:rsidR="00516845" w:rsidRDefault="00516845">
      <w:pPr>
        <w:rPr>
          <w:rFonts w:hint="eastAsia"/>
        </w:rPr>
      </w:pPr>
    </w:p>
    <w:p w14:paraId="0B5ACBC2" w14:textId="77777777" w:rsidR="00516845" w:rsidRDefault="00516845">
      <w:pPr>
        <w:rPr>
          <w:rFonts w:hint="eastAsia"/>
        </w:rPr>
      </w:pPr>
      <w:r>
        <w:rPr>
          <w:rFonts w:hint="eastAsia"/>
        </w:rPr>
        <w:t>水滴石穿</w:t>
      </w:r>
    </w:p>
    <w:p w14:paraId="145F8F55" w14:textId="77777777" w:rsidR="00516845" w:rsidRDefault="00516845">
      <w:pPr>
        <w:rPr>
          <w:rFonts w:hint="eastAsia"/>
        </w:rPr>
      </w:pPr>
    </w:p>
    <w:p w14:paraId="44A373D4" w14:textId="77777777" w:rsidR="00516845" w:rsidRDefault="00516845">
      <w:pPr>
        <w:rPr>
          <w:rFonts w:hint="eastAsia"/>
        </w:rPr>
      </w:pPr>
      <w:r>
        <w:rPr>
          <w:rFonts w:hint="eastAsia"/>
        </w:rPr>
        <w:t>“水滴石穿”用自然界的现象比喻只要有恒心，再大的困难也能克服。这个成语告诉我们，即使力量微小，只要日复一日地坚持，最终也能取得令人惊叹的结果。它鼓励我们在拼搏的过程中，不要轻言放弃，因为每一步的努力都是通向成功的基石。</w:t>
      </w:r>
    </w:p>
    <w:p w14:paraId="74FCAC48" w14:textId="77777777" w:rsidR="00516845" w:rsidRDefault="00516845">
      <w:pPr>
        <w:rPr>
          <w:rFonts w:hint="eastAsia"/>
        </w:rPr>
      </w:pPr>
    </w:p>
    <w:p w14:paraId="33EC0B3D" w14:textId="77777777" w:rsidR="00516845" w:rsidRDefault="00516845">
      <w:pPr>
        <w:rPr>
          <w:rFonts w:hint="eastAsia"/>
        </w:rPr>
      </w:pPr>
    </w:p>
    <w:p w14:paraId="728DE20A" w14:textId="77777777" w:rsidR="00516845" w:rsidRDefault="00516845">
      <w:pPr>
        <w:rPr>
          <w:rFonts w:hint="eastAsia"/>
        </w:rPr>
      </w:pPr>
      <w:r>
        <w:rPr>
          <w:rFonts w:hint="eastAsia"/>
        </w:rPr>
        <w:t>最后的总结</w:t>
      </w:r>
    </w:p>
    <w:p w14:paraId="662F5C94" w14:textId="77777777" w:rsidR="00516845" w:rsidRDefault="00516845">
      <w:pPr>
        <w:rPr>
          <w:rFonts w:hint="eastAsia"/>
        </w:rPr>
      </w:pPr>
    </w:p>
    <w:p w14:paraId="04D3FB81" w14:textId="77777777" w:rsidR="00516845" w:rsidRDefault="00516845">
      <w:pPr>
        <w:rPr>
          <w:rFonts w:hint="eastAsia"/>
        </w:rPr>
      </w:pPr>
      <w:r>
        <w:rPr>
          <w:rFonts w:hint="eastAsia"/>
        </w:rPr>
        <w:t>以上这些与拼搏相关的四字成语，不仅是中华民族文化瑰宝的一部分，更是指引我们前行的精神灯塔。它们教会我们如何面对困难、如何坚守信念以及如何通过不懈努力实现人生价值。希望这些成语能成为你生活中的座右铭，陪伴你在逐梦的路上越走越远。</w:t>
      </w:r>
    </w:p>
    <w:p w14:paraId="461EFC9D" w14:textId="77777777" w:rsidR="00516845" w:rsidRDefault="00516845">
      <w:pPr>
        <w:rPr>
          <w:rFonts w:hint="eastAsia"/>
        </w:rPr>
      </w:pPr>
    </w:p>
    <w:p w14:paraId="5177EE5D" w14:textId="77777777" w:rsidR="00516845" w:rsidRDefault="00516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A1204" w14:textId="2DCDF68B" w:rsidR="00FD66F6" w:rsidRDefault="00FD66F6"/>
    <w:sectPr w:rsidR="00FD6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6"/>
    <w:rsid w:val="000F3509"/>
    <w:rsid w:val="00516845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76F8B-0627-4064-9B0D-10E9117B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